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3E" w:rsidRDefault="00455EEB" w:rsidP="00CA203E">
      <w:pPr>
        <w:tabs>
          <w:tab w:val="left" w:pos="6900"/>
        </w:tabs>
        <w:spacing w:after="0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Учитель\Pictures\2024-12-10\гуманитар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12-10\гуманитар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3E" w:rsidRDefault="00CA203E" w:rsidP="00CA203E">
      <w:pPr>
        <w:tabs>
          <w:tab w:val="left" w:pos="6900"/>
        </w:tabs>
        <w:spacing w:after="0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A203E" w:rsidRDefault="00CA203E" w:rsidP="00F325A5">
      <w:pPr>
        <w:spacing w:after="0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455EEB" w:rsidRDefault="00455EEB" w:rsidP="00F325A5">
      <w:pPr>
        <w:spacing w:after="0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264528" w:rsidRDefault="0055586F" w:rsidP="00F325A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4599"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 </w:t>
      </w:r>
      <w:r w:rsidR="00264528" w:rsidRPr="00D84599">
        <w:rPr>
          <w:rFonts w:ascii="Times New Roman" w:eastAsia="Times New Roman" w:hAnsi="Times New Roman"/>
          <w:b/>
          <w:sz w:val="32"/>
          <w:szCs w:val="32"/>
        </w:rPr>
        <w:t>СОСТАВ  ШМО  УЧИТЕЛЕЙ  ГУМАНИТАРНОГО  ЦИКЛА</w:t>
      </w:r>
      <w:r w:rsidR="00264528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</w:p>
    <w:p w:rsidR="00D84599" w:rsidRDefault="00D84599" w:rsidP="00C70C6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84599" w:rsidRDefault="00D84599" w:rsidP="00C70C6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64528" w:rsidRPr="00C70C6C" w:rsidRDefault="00C70C6C" w:rsidP="00C70C6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0C6C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4528" w:rsidRPr="00C70C6C">
        <w:rPr>
          <w:rFonts w:ascii="Times New Roman" w:hAnsi="Times New Roman"/>
          <w:b/>
          <w:sz w:val="28"/>
          <w:szCs w:val="28"/>
        </w:rPr>
        <w:t xml:space="preserve">Присяжная </w:t>
      </w:r>
      <w:proofErr w:type="spellStart"/>
      <w:r w:rsidR="00264528" w:rsidRPr="00C70C6C">
        <w:rPr>
          <w:rFonts w:ascii="Times New Roman" w:hAnsi="Times New Roman"/>
          <w:b/>
          <w:sz w:val="28"/>
          <w:szCs w:val="28"/>
        </w:rPr>
        <w:t>Н.А.-</w:t>
      </w:r>
      <w:r w:rsidR="00CC58FA">
        <w:rPr>
          <w:rFonts w:ascii="Times New Roman" w:hAnsi="Times New Roman"/>
          <w:b/>
          <w:sz w:val="28"/>
          <w:szCs w:val="28"/>
        </w:rPr>
        <w:t>руководитель</w:t>
      </w:r>
      <w:proofErr w:type="spellEnd"/>
      <w:r w:rsidR="00CC58FA">
        <w:rPr>
          <w:rFonts w:ascii="Times New Roman" w:hAnsi="Times New Roman"/>
          <w:b/>
          <w:sz w:val="28"/>
          <w:szCs w:val="28"/>
        </w:rPr>
        <w:t xml:space="preserve"> </w:t>
      </w:r>
      <w:r w:rsidR="001B7427">
        <w:rPr>
          <w:rFonts w:ascii="Times New Roman" w:hAnsi="Times New Roman"/>
          <w:b/>
          <w:sz w:val="28"/>
          <w:szCs w:val="28"/>
        </w:rPr>
        <w:t>МО,</w:t>
      </w:r>
      <w:r w:rsidR="00CC58FA">
        <w:rPr>
          <w:rFonts w:ascii="Times New Roman" w:hAnsi="Times New Roman"/>
          <w:b/>
          <w:sz w:val="28"/>
          <w:szCs w:val="28"/>
        </w:rPr>
        <w:t xml:space="preserve">  </w:t>
      </w:r>
      <w:r w:rsidR="00264528" w:rsidRPr="00C70C6C">
        <w:rPr>
          <w:rFonts w:ascii="Times New Roman" w:hAnsi="Times New Roman"/>
          <w:b/>
          <w:sz w:val="28"/>
          <w:szCs w:val="28"/>
        </w:rPr>
        <w:t>учитель географии и истории.</w:t>
      </w:r>
    </w:p>
    <w:p w:rsidR="00264528" w:rsidRDefault="00264528" w:rsidP="00F325A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</w:t>
      </w:r>
      <w:r w:rsidR="00D84599">
        <w:rPr>
          <w:rFonts w:ascii="Times New Roman" w:eastAsia="Times New Roman" w:hAnsi="Times New Roman"/>
          <w:b/>
          <w:sz w:val="28"/>
          <w:szCs w:val="28"/>
        </w:rPr>
        <w:t xml:space="preserve">Крючкова </w:t>
      </w:r>
      <w:proofErr w:type="spellStart"/>
      <w:r w:rsidR="00D84599">
        <w:rPr>
          <w:rFonts w:ascii="Times New Roman" w:eastAsia="Times New Roman" w:hAnsi="Times New Roman"/>
          <w:b/>
          <w:sz w:val="28"/>
          <w:szCs w:val="28"/>
        </w:rPr>
        <w:t>Т.М.-учитель</w:t>
      </w:r>
      <w:proofErr w:type="spellEnd"/>
      <w:r w:rsidR="00D84599">
        <w:rPr>
          <w:rFonts w:ascii="Times New Roman" w:eastAsia="Times New Roman" w:hAnsi="Times New Roman"/>
          <w:b/>
          <w:sz w:val="28"/>
          <w:szCs w:val="28"/>
        </w:rPr>
        <w:t xml:space="preserve"> английского языка.</w:t>
      </w:r>
    </w:p>
    <w:p w:rsidR="00264528" w:rsidRDefault="00D84599" w:rsidP="00F325A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3.Салманлы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М.А.-учитель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русского языка и литературы.</w:t>
      </w:r>
    </w:p>
    <w:p w:rsidR="00264528" w:rsidRDefault="00D84599" w:rsidP="00F325A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4.Максюшина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Л.В.-учитель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технологии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64528" w:rsidRDefault="00264528" w:rsidP="00F325A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64528" w:rsidRDefault="00264528" w:rsidP="00F325A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74285" w:rsidRPr="00D20274" w:rsidRDefault="0055586F" w:rsidP="00F325A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74285" w:rsidRPr="00D20274">
        <w:rPr>
          <w:rFonts w:ascii="Times New Roman" w:eastAsia="Times New Roman" w:hAnsi="Times New Roman"/>
          <w:b/>
          <w:sz w:val="28"/>
          <w:szCs w:val="28"/>
        </w:rPr>
        <w:t xml:space="preserve">План работы </w:t>
      </w:r>
      <w:r w:rsidR="00F325A5">
        <w:rPr>
          <w:rFonts w:ascii="Times New Roman" w:eastAsia="Times New Roman" w:hAnsi="Times New Roman"/>
          <w:b/>
          <w:sz w:val="28"/>
          <w:szCs w:val="28"/>
        </w:rPr>
        <w:t>Ш</w:t>
      </w:r>
      <w:r w:rsidR="00674285" w:rsidRPr="00D20274">
        <w:rPr>
          <w:rFonts w:ascii="Times New Roman" w:eastAsia="Times New Roman" w:hAnsi="Times New Roman"/>
          <w:b/>
          <w:sz w:val="28"/>
          <w:szCs w:val="28"/>
        </w:rPr>
        <w:t xml:space="preserve">МО учителей </w:t>
      </w:r>
      <w:r w:rsidR="00F325A5">
        <w:rPr>
          <w:rFonts w:ascii="Times New Roman" w:eastAsia="Times New Roman" w:hAnsi="Times New Roman"/>
          <w:b/>
          <w:sz w:val="28"/>
          <w:szCs w:val="28"/>
        </w:rPr>
        <w:t>гуманитарного цикла</w:t>
      </w:r>
      <w:r w:rsidR="000F4E6A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E21E9F">
        <w:rPr>
          <w:rFonts w:ascii="Times New Roman" w:eastAsia="Times New Roman" w:hAnsi="Times New Roman"/>
          <w:b/>
          <w:sz w:val="28"/>
          <w:szCs w:val="28"/>
        </w:rPr>
        <w:t>4</w:t>
      </w:r>
      <w:r w:rsidR="000F4E6A">
        <w:rPr>
          <w:rFonts w:ascii="Times New Roman" w:eastAsia="Times New Roman" w:hAnsi="Times New Roman"/>
          <w:b/>
          <w:sz w:val="28"/>
          <w:szCs w:val="28"/>
        </w:rPr>
        <w:t>-2</w:t>
      </w:r>
      <w:r w:rsidR="00E21E9F">
        <w:rPr>
          <w:rFonts w:ascii="Times New Roman" w:eastAsia="Times New Roman" w:hAnsi="Times New Roman"/>
          <w:b/>
          <w:sz w:val="28"/>
          <w:szCs w:val="28"/>
        </w:rPr>
        <w:t>5</w:t>
      </w:r>
      <w:r w:rsidR="000F4E6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0F4E6A">
        <w:rPr>
          <w:rFonts w:ascii="Times New Roman" w:eastAsia="Times New Roman" w:hAnsi="Times New Roman"/>
          <w:b/>
          <w:sz w:val="28"/>
          <w:szCs w:val="28"/>
        </w:rPr>
        <w:t>уч</w:t>
      </w:r>
      <w:proofErr w:type="gramStart"/>
      <w:r w:rsidR="000F4E6A">
        <w:rPr>
          <w:rFonts w:ascii="Times New Roman" w:eastAsia="Times New Roman" w:hAnsi="Times New Roman"/>
          <w:b/>
          <w:sz w:val="28"/>
          <w:szCs w:val="28"/>
        </w:rPr>
        <w:t>.г</w:t>
      </w:r>
      <w:proofErr w:type="gramEnd"/>
      <w:r w:rsidR="000F4E6A">
        <w:rPr>
          <w:rFonts w:ascii="Times New Roman" w:eastAsia="Times New Roman" w:hAnsi="Times New Roman"/>
          <w:b/>
          <w:sz w:val="28"/>
          <w:szCs w:val="28"/>
        </w:rPr>
        <w:t>ода</w:t>
      </w:r>
      <w:proofErr w:type="spellEnd"/>
      <w:r w:rsidR="000F4E6A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325A5" w:rsidRDefault="00F325A5" w:rsidP="00F325A5">
      <w:pPr>
        <w:spacing w:after="0"/>
        <w:jc w:val="both"/>
        <w:rPr>
          <w:rFonts w:ascii="Times New Roman" w:eastAsia="Times New Roman" w:hAnsi="Times New Roman"/>
          <w:b/>
          <w:sz w:val="28"/>
        </w:rPr>
      </w:pPr>
    </w:p>
    <w:p w:rsidR="00674285" w:rsidRPr="00F325A5" w:rsidRDefault="00674285" w:rsidP="00F325A5">
      <w:pPr>
        <w:spacing w:after="0"/>
        <w:jc w:val="both"/>
        <w:rPr>
          <w:rFonts w:ascii="Times New Roman" w:eastAsia="Times New Roman" w:hAnsi="Times New Roman"/>
          <w:b/>
          <w:sz w:val="28"/>
        </w:rPr>
      </w:pPr>
      <w:r w:rsidRPr="00F325A5">
        <w:rPr>
          <w:rFonts w:ascii="Times New Roman" w:eastAsia="Times New Roman" w:hAnsi="Times New Roman"/>
          <w:b/>
          <w:sz w:val="28"/>
          <w:u w:val="single"/>
        </w:rPr>
        <w:t>Методическая тема</w:t>
      </w:r>
      <w:r w:rsidR="00F325A5">
        <w:rPr>
          <w:rFonts w:ascii="Times New Roman" w:eastAsia="Times New Roman" w:hAnsi="Times New Roman"/>
          <w:b/>
          <w:sz w:val="28"/>
          <w:u w:val="single"/>
        </w:rPr>
        <w:t xml:space="preserve"> ШМО</w:t>
      </w:r>
      <w:r w:rsidRPr="00F325A5">
        <w:rPr>
          <w:rFonts w:ascii="Times New Roman" w:eastAsia="Times New Roman" w:hAnsi="Times New Roman"/>
          <w:b/>
          <w:sz w:val="28"/>
          <w:u w:val="single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 w:rsidR="00F325A5">
        <w:rPr>
          <w:rFonts w:ascii="Times New Roman" w:eastAsia="Times New Roman" w:hAnsi="Times New Roman"/>
          <w:b/>
          <w:sz w:val="28"/>
        </w:rPr>
        <w:t xml:space="preserve">«Взаимодействие </w:t>
      </w:r>
      <w:r w:rsidRPr="00F325A5">
        <w:rPr>
          <w:rFonts w:ascii="Times New Roman" w:eastAsia="Times New Roman" w:hAnsi="Times New Roman"/>
          <w:b/>
          <w:sz w:val="28"/>
        </w:rPr>
        <w:t xml:space="preserve"> школы с семьей»</w:t>
      </w:r>
      <w:r w:rsidR="00F325A5">
        <w:rPr>
          <w:rFonts w:ascii="Times New Roman" w:eastAsia="Times New Roman" w:hAnsi="Times New Roman"/>
          <w:b/>
          <w:sz w:val="28"/>
        </w:rPr>
        <w:t>.</w:t>
      </w:r>
    </w:p>
    <w:p w:rsidR="00F325A5" w:rsidRDefault="00F325A5" w:rsidP="00F325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4285" w:rsidRDefault="00674285" w:rsidP="00F325A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 МО: </w:t>
      </w:r>
      <w:r>
        <w:rPr>
          <w:rFonts w:ascii="Times New Roman" w:hAnsi="Times New Roman"/>
          <w:sz w:val="28"/>
          <w:szCs w:val="28"/>
        </w:rPr>
        <w:t xml:space="preserve">эффективное взаимодействие школы и семьи для успешной социализации обучающихся. </w:t>
      </w:r>
    </w:p>
    <w:p w:rsidR="00F325A5" w:rsidRDefault="00F325A5" w:rsidP="00F325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4285" w:rsidRDefault="00674285" w:rsidP="00F325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МО:</w:t>
      </w:r>
    </w:p>
    <w:p w:rsidR="00674285" w:rsidRDefault="00674285" w:rsidP="00F325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в школе комфортные условия для развития личности каждого ребенка.</w:t>
      </w:r>
    </w:p>
    <w:p w:rsidR="00674285" w:rsidRDefault="00674285" w:rsidP="00F325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Формировать с родителями отношения сотрудничества, взаимного уважения и доверия.</w:t>
      </w:r>
    </w:p>
    <w:p w:rsidR="00674285" w:rsidRDefault="00674285" w:rsidP="00F32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Представить традиционные и нетрадиционные формы организации работы педагогов с родителями обучающихся.</w:t>
      </w:r>
    </w:p>
    <w:p w:rsidR="00674285" w:rsidRDefault="00674285" w:rsidP="00F325A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Воспитывать у участников образовательного процесса отношение к семье как к базовой ценности общества.</w:t>
      </w:r>
    </w:p>
    <w:p w:rsidR="00F325A5" w:rsidRDefault="00F325A5" w:rsidP="00F325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4285" w:rsidRDefault="00674285" w:rsidP="00F325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методической работы учителей:</w:t>
      </w:r>
    </w:p>
    <w:p w:rsidR="00674285" w:rsidRDefault="00674285" w:rsidP="00F325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тема школы;</w:t>
      </w:r>
    </w:p>
    <w:p w:rsidR="00674285" w:rsidRDefault="00674285" w:rsidP="00F325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методические объединения, предметные недели; </w:t>
      </w:r>
    </w:p>
    <w:p w:rsidR="00674285" w:rsidRDefault="00674285" w:rsidP="00F325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профессионально</w:t>
      </w:r>
      <w:r w:rsidR="00F325A5">
        <w:rPr>
          <w:rFonts w:ascii="Times New Roman" w:hAnsi="Times New Roman"/>
          <w:sz w:val="28"/>
          <w:szCs w:val="28"/>
        </w:rPr>
        <w:t>-педагогическое самообразование.</w:t>
      </w:r>
    </w:p>
    <w:p w:rsidR="00F325A5" w:rsidRDefault="00F325A5" w:rsidP="00F325A5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74285" w:rsidRPr="00D20274" w:rsidRDefault="00674285" w:rsidP="00F325A5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0274">
        <w:rPr>
          <w:b/>
          <w:bCs/>
          <w:color w:val="000000"/>
          <w:sz w:val="28"/>
          <w:szCs w:val="28"/>
          <w:shd w:val="clear" w:color="auto" w:fill="FFFFFF"/>
        </w:rPr>
        <w:t>Основные направления деятельности методического объединения:</w:t>
      </w:r>
    </w:p>
    <w:p w:rsidR="00674285" w:rsidRPr="00D20274" w:rsidRDefault="00674285" w:rsidP="00F325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274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0274">
        <w:rPr>
          <w:rFonts w:ascii="Times New Roman" w:hAnsi="Times New Roman" w:cs="Times New Roman"/>
          <w:sz w:val="28"/>
          <w:szCs w:val="28"/>
        </w:rPr>
        <w:t>принимать участие в обсуждении проблем образования, воспитания и коррекции недостатков личностного развития учащихся с ограниченными возможностями здоровья;</w:t>
      </w:r>
    </w:p>
    <w:p w:rsidR="00674285" w:rsidRPr="00D20274" w:rsidRDefault="00674285" w:rsidP="00F325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274">
        <w:rPr>
          <w:rStyle w:val="c19"/>
          <w:rFonts w:ascii="Times New Roman" w:hAnsi="Times New Roman" w:cs="Times New Roman"/>
          <w:color w:val="000000"/>
          <w:sz w:val="28"/>
          <w:szCs w:val="28"/>
        </w:rPr>
        <w:t>- утверждение индивидуальных планов коррекционно-развивающей, воспитательной работы;</w:t>
      </w:r>
    </w:p>
    <w:p w:rsidR="00674285" w:rsidRPr="00D20274" w:rsidRDefault="00674285" w:rsidP="00F325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274">
        <w:rPr>
          <w:rStyle w:val="c19"/>
          <w:rFonts w:ascii="Times New Roman" w:hAnsi="Times New Roman" w:cs="Times New Roman"/>
          <w:color w:val="000000"/>
          <w:sz w:val="28"/>
          <w:szCs w:val="28"/>
        </w:rPr>
        <w:t>- подготовка методических пособий и дидактических материалов;</w:t>
      </w:r>
    </w:p>
    <w:p w:rsidR="00674285" w:rsidRPr="00D20274" w:rsidRDefault="00674285" w:rsidP="00F325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274">
        <w:rPr>
          <w:rStyle w:val="c19"/>
          <w:rFonts w:ascii="Times New Roman" w:hAnsi="Times New Roman" w:cs="Times New Roman"/>
          <w:color w:val="000000"/>
          <w:sz w:val="28"/>
          <w:szCs w:val="28"/>
        </w:rPr>
        <w:lastRenderedPageBreak/>
        <w:t>- взаимопосещение занятий по определенной тематике с последующим самоанализом и анализом достигнутых результатов;</w:t>
      </w:r>
    </w:p>
    <w:p w:rsidR="00674285" w:rsidRPr="00D20274" w:rsidRDefault="00674285" w:rsidP="00F325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274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0274">
        <w:rPr>
          <w:rFonts w:ascii="Times New Roman" w:hAnsi="Times New Roman" w:cs="Times New Roman"/>
          <w:sz w:val="28"/>
          <w:szCs w:val="28"/>
        </w:rPr>
        <w:t>проводить открытые уроки (1 раз в год);</w:t>
      </w:r>
    </w:p>
    <w:p w:rsidR="00674285" w:rsidRPr="00D20274" w:rsidRDefault="00674285" w:rsidP="00F325A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274">
        <w:rPr>
          <w:rStyle w:val="c19"/>
          <w:rFonts w:ascii="Times New Roman" w:hAnsi="Times New Roman" w:cs="Times New Roman"/>
          <w:color w:val="000000"/>
          <w:sz w:val="28"/>
          <w:szCs w:val="28"/>
        </w:rPr>
        <w:t>- отчеты о профессиональном самообразовании педагогов, работ на курсах повышения квалификации;</w:t>
      </w:r>
    </w:p>
    <w:p w:rsidR="00674285" w:rsidRPr="00D20274" w:rsidRDefault="00674285" w:rsidP="00F325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274">
        <w:rPr>
          <w:rStyle w:val="c19"/>
          <w:rFonts w:ascii="Times New Roman" w:hAnsi="Times New Roman" w:cs="Times New Roman"/>
          <w:color w:val="000000"/>
          <w:sz w:val="28"/>
          <w:szCs w:val="28"/>
        </w:rPr>
        <w:t>- организация и проведение конкурсов;</w:t>
      </w:r>
      <w:r w:rsidRPr="00D20274">
        <w:rPr>
          <w:rFonts w:ascii="Times New Roman" w:hAnsi="Times New Roman" w:cs="Times New Roman"/>
        </w:rPr>
        <w:t xml:space="preserve"> -</w:t>
      </w:r>
      <w:r w:rsidRPr="00D20274">
        <w:rPr>
          <w:rFonts w:ascii="Times New Roman" w:hAnsi="Times New Roman" w:cs="Times New Roman"/>
          <w:sz w:val="28"/>
          <w:szCs w:val="28"/>
        </w:rPr>
        <w:t xml:space="preserve"> разрабатывать адаптированные программы по предмету; разрабатывать индивидуальные планы работы с обучающимися, имеющими трудности в обучении.</w:t>
      </w:r>
    </w:p>
    <w:p w:rsidR="00674285" w:rsidRDefault="00674285" w:rsidP="00F325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4285" w:rsidRDefault="00674285" w:rsidP="00674285">
      <w:pPr>
        <w:spacing w:before="100" w:beforeAutospacing="1"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План работы МО учителей по основным направлениям деятельности:</w:t>
      </w:r>
    </w:p>
    <w:p w:rsidR="00674285" w:rsidRDefault="00674285" w:rsidP="00674285">
      <w:pPr>
        <w:rPr>
          <w:rFonts w:ascii="Calibri" w:eastAsia="Calibri" w:hAnsi="Calibri"/>
          <w:lang w:eastAsia="en-US"/>
        </w:rPr>
      </w:pPr>
    </w:p>
    <w:tbl>
      <w:tblPr>
        <w:tblW w:w="93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723"/>
        <w:gridCol w:w="1401"/>
        <w:gridCol w:w="2695"/>
      </w:tblGrid>
      <w:tr w:rsidR="00674285" w:rsidTr="00CA203E">
        <w:trPr>
          <w:trHeight w:val="7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74285" w:rsidTr="00CA203E">
        <w:trPr>
          <w:trHeight w:val="240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Информационное обеспечение. Работа с документами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74285" w:rsidTr="00CA203E">
        <w:trPr>
          <w:trHeight w:val="10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F325A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Составление рабочих программ по предметам,</w:t>
            </w:r>
            <w:r w:rsidR="00F325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элективным курсам,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курсам внеурочной деятельности.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F325A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6742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вгуст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AE7E28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Учителя-предметники.</w:t>
            </w:r>
          </w:p>
        </w:tc>
      </w:tr>
      <w:tr w:rsidR="00674285" w:rsidTr="00CA203E">
        <w:trPr>
          <w:trHeight w:val="79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Знакомство с новинками методической литературы</w:t>
            </w:r>
            <w:r w:rsidR="00F325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rPr>
          <w:trHeight w:val="459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Диагностическое обеспечение.  Внутришкольный контроль.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F325A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6742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вгуст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сентябрь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Входная диагностика (диагностические контрольные работы)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AE7E28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Учителя-предметники.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и анализ итогового контроля по предметам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E7E28" w:rsidRDefault="00AE7E28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F325A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итоговой аттестации обучающихся 9 </w:t>
            </w:r>
            <w:r w:rsidR="00F325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11 классов.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74285" w:rsidTr="00CA203E"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Научно-методическая и экспериментальная работа.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7B7B7B" w:themeColor="accent3" w:themeShade="BF"/>
                <w:sz w:val="28"/>
                <w:szCs w:val="28"/>
              </w:rPr>
            </w:pPr>
            <w:r w:rsidRPr="00F325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«Совершенствование форм взаимодействия семьи и школы для социализации ребенка»</w:t>
            </w:r>
            <w:r w:rsidR="00F325A5" w:rsidRPr="00F325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Взаимное посещение уроков.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E7E28" w:rsidRDefault="00AE7E28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открытых уроков учителей</w:t>
            </w:r>
            <w:r w:rsidR="00F325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rPr>
          <w:trHeight w:val="11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Участие учителей МО в региональных </w:t>
            </w:r>
            <w:r w:rsidR="00F325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Всероссийских конкурсах, олимпиадах.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предметных недель</w:t>
            </w:r>
            <w:r w:rsidR="00F325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F325A5" w:rsidP="00F325A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Учителя гуманитарного цикла</w:t>
            </w:r>
          </w:p>
        </w:tc>
      </w:tr>
      <w:tr w:rsidR="00674285" w:rsidTr="00CA203E"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Методическая работа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«Совершенствование форм взаимодействия семья и школы для социализации ребенка»</w:t>
            </w:r>
            <w:r w:rsidR="00F325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Работа над методической темой, представляющей реальную необходимость и профессиональный интерес.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Методическое сопровождение самообразования и саморазвития педагогов; ознакомление с методическими разработками различных авторов.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Пополнение методической копилки необходимым информационным материалом для оказания помощи учителю в работе</w:t>
            </w:r>
            <w:r w:rsidR="00F325A5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4285" w:rsidRDefault="00674285" w:rsidP="00AE7E2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Поиск, обобщение, анализ и внедрение передового педагогического опыта в различных формах</w:t>
            </w:r>
            <w:r w:rsidR="00F325A5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Консультативная работа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Консультирование педагогов по вопросам составления рабочих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программ и тематического планирования</w:t>
            </w:r>
            <w:r w:rsidR="00F325A5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F325A5" w:rsidRDefault="00F325A5" w:rsidP="00CA203E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Консультирование педагогов по вопросам взаимодействие школы с семьей.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Работа с обучающимися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Организация и участие обучающихся в региональных </w:t>
            </w:r>
            <w:r w:rsidR="00F325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Всероссийских конкурсах, олимпиадах.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Учителя МО, классные руководители.</w:t>
            </w:r>
          </w:p>
        </w:tc>
      </w:tr>
      <w:tr w:rsidR="00674285" w:rsidTr="00CA203E"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Общешкольное родительское собрание</w:t>
            </w:r>
            <w:r w:rsidR="00F325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674285" w:rsidTr="00CA203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F325A5" w:rsidP="00F325A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Праздники, акции.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F325A5" w:rsidP="00F325A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4285" w:rsidRDefault="00674285" w:rsidP="00CA203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Классные руководители.</w:t>
            </w:r>
          </w:p>
        </w:tc>
      </w:tr>
    </w:tbl>
    <w:p w:rsidR="00674285" w:rsidRDefault="00674285" w:rsidP="00674285">
      <w:pPr>
        <w:rPr>
          <w:rFonts w:ascii="Calibri" w:eastAsia="Calibri" w:hAnsi="Calibri"/>
          <w:lang w:eastAsia="en-US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Заседания ШМО учителей гуманитарного цикла</w:t>
      </w:r>
    </w:p>
    <w:p w:rsidR="00103505" w:rsidRDefault="00103505" w:rsidP="001035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20</w:t>
      </w:r>
      <w:r w:rsidR="00052044"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052044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учебном году</w:t>
      </w:r>
    </w:p>
    <w:p w:rsidR="00103505" w:rsidRDefault="00103505" w:rsidP="001035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1423"/>
        <w:gridCol w:w="5067"/>
        <w:gridCol w:w="2553"/>
      </w:tblGrid>
      <w:tr w:rsidR="00103505" w:rsidTr="007740C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CA2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CA2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CA2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CA2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03505" w:rsidTr="007740C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«Организация работы учителей гуманитарного цикла в  202</w:t>
            </w:r>
            <w:r w:rsidR="001627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1627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учебном году»</w:t>
            </w:r>
          </w:p>
          <w:p w:rsidR="00103505" w:rsidRPr="007740CB" w:rsidRDefault="007740CB" w:rsidP="00774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03505" w:rsidRPr="007740CB">
              <w:rPr>
                <w:rFonts w:ascii="Times New Roman" w:hAnsi="Times New Roman"/>
                <w:sz w:val="28"/>
                <w:szCs w:val="28"/>
              </w:rPr>
              <w:t>Обсуждение и утверждение плана работы МО на 202</w:t>
            </w:r>
            <w:r w:rsidR="00052044">
              <w:rPr>
                <w:rFonts w:ascii="Times New Roman" w:hAnsi="Times New Roman"/>
                <w:sz w:val="28"/>
                <w:szCs w:val="28"/>
              </w:rPr>
              <w:t>4</w:t>
            </w:r>
            <w:r w:rsidR="00103505" w:rsidRPr="007740CB">
              <w:rPr>
                <w:rFonts w:ascii="Times New Roman" w:hAnsi="Times New Roman"/>
                <w:sz w:val="28"/>
                <w:szCs w:val="28"/>
              </w:rPr>
              <w:t>-202</w:t>
            </w:r>
            <w:r w:rsidR="00052044">
              <w:rPr>
                <w:rFonts w:ascii="Times New Roman" w:hAnsi="Times New Roman"/>
                <w:sz w:val="28"/>
                <w:szCs w:val="28"/>
              </w:rPr>
              <w:t>5</w:t>
            </w:r>
            <w:r w:rsidR="00103505" w:rsidRPr="007740C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  <w:r w:rsidRPr="00774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505" w:rsidRPr="007740CB">
              <w:rPr>
                <w:rFonts w:ascii="Times New Roman" w:hAnsi="Times New Roman"/>
                <w:sz w:val="28"/>
                <w:szCs w:val="28"/>
              </w:rPr>
              <w:t>Корректировка и утверждение тем самообразования учителей.</w:t>
            </w:r>
          </w:p>
          <w:p w:rsidR="007740CB" w:rsidRPr="007740CB" w:rsidRDefault="007740CB" w:rsidP="00774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2.«Пути и способы </w:t>
            </w:r>
            <w:r w:rsidRPr="007740C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усовершенствования сотрудничества школы с родителями»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Знакомство с нормативно-правовыми документами по предметам гуманитарного цикла в школе.</w:t>
            </w: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Анализ результатов ОГЭ и ЕГЭ, разработка  графика  консультаций с учащимися 9 и 11 классов.</w:t>
            </w:r>
          </w:p>
          <w:p w:rsidR="00FB1039" w:rsidRDefault="00FB1039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CB" w:rsidRDefault="007740CB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40CB" w:rsidRDefault="007740CB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40CB" w:rsidRDefault="007740CB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40CB" w:rsidRDefault="007740CB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40CB" w:rsidRDefault="007740CB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40CB" w:rsidRDefault="007740CB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40CB" w:rsidRDefault="007740CB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505" w:rsidRDefault="007740CB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103505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уководитель ШМО</w:t>
            </w: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Учителя-предметники.</w:t>
            </w:r>
          </w:p>
        </w:tc>
      </w:tr>
      <w:tr w:rsidR="00103505" w:rsidTr="007740C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5" w:rsidRDefault="00103505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Ноябрь-декабрь</w:t>
            </w: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МО №2.</w:t>
            </w:r>
          </w:p>
          <w:p w:rsidR="00103505" w:rsidRDefault="00103505" w:rsidP="001035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«Повышение эффективности педагогического процесса</w:t>
            </w:r>
            <w:r w:rsidR="00FB1039">
              <w:rPr>
                <w:rFonts w:ascii="Times New Roman" w:hAnsi="Times New Roman"/>
                <w:b/>
                <w:sz w:val="28"/>
                <w:szCs w:val="28"/>
              </w:rPr>
              <w:t>. Семья и школа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Итоги работы МО </w:t>
            </w:r>
            <w:r w:rsidR="00FB1039">
              <w:rPr>
                <w:rFonts w:ascii="Times New Roman" w:hAnsi="Times New Roman"/>
                <w:sz w:val="28"/>
                <w:szCs w:val="28"/>
              </w:rPr>
              <w:t xml:space="preserve">и мониторинга учебного процесса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1 четверть. </w:t>
            </w: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« Современный  урок  в условиях </w:t>
            </w:r>
            <w:r w:rsidR="00FB1039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ФГОС  </w:t>
            </w:r>
            <w:r w:rsidR="001A536B">
              <w:rPr>
                <w:rFonts w:ascii="Times New Roman" w:hAnsi="Times New Roman"/>
                <w:sz w:val="28"/>
                <w:szCs w:val="28"/>
              </w:rPr>
              <w:t>третьего поколения</w:t>
            </w:r>
            <w:r w:rsidR="00B975C6">
              <w:rPr>
                <w:rFonts w:ascii="Times New Roman" w:hAnsi="Times New Roman"/>
                <w:sz w:val="28"/>
                <w:szCs w:val="28"/>
              </w:rPr>
              <w:t>» (5 класс).</w:t>
            </w:r>
          </w:p>
          <w:p w:rsidR="00103505" w:rsidRDefault="00103505" w:rsidP="001A53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A53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«Взаимодействие семьи и школы в интересах ребёнка».</w:t>
            </w:r>
          </w:p>
          <w:p w:rsidR="001A536B" w:rsidRPr="001A536B" w:rsidRDefault="001A536B" w:rsidP="001A53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B1039" w:rsidRDefault="00103505" w:rsidP="00103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Итоги  школьных  олимпиад по предметам  гуманитарного  цикла. </w:t>
            </w:r>
          </w:p>
          <w:p w:rsidR="00FB1039" w:rsidRDefault="00FB1039" w:rsidP="00103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505" w:rsidRDefault="00103505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</w:p>
          <w:p w:rsidR="00B975C6" w:rsidRDefault="00B975C6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1039" w:rsidRDefault="00B975C6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  <w:p w:rsidR="00103505" w:rsidRDefault="001A536B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B975C6" w:rsidRDefault="00B975C6" w:rsidP="001A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505" w:rsidRPr="001A536B" w:rsidRDefault="00103505" w:rsidP="00AE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</w:p>
        </w:tc>
      </w:tr>
      <w:tr w:rsidR="00103505" w:rsidTr="007740C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МО №3.</w:t>
            </w: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Преемственность в обучении русскому языку и литературе  между начальной и основной школой в контексте ФГОС</w:t>
            </w:r>
            <w:r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Итоги работы МО и мониторинга учебного процесса во 2 четверти.</w:t>
            </w: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2.Анализ результатов муниципальных олимпиад.</w:t>
            </w:r>
          </w:p>
          <w:p w:rsidR="00103505" w:rsidRDefault="00103505" w:rsidP="00103505">
            <w:pPr>
              <w:rPr>
                <w:rStyle w:val="30"/>
                <w:rFonts w:eastAsiaTheme="minorEastAsia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B10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Адаптация учащихся 5 класса к среднему звену.</w:t>
            </w:r>
            <w:r>
              <w:rPr>
                <w:rStyle w:val="30"/>
                <w:rFonts w:eastAsiaTheme="minorEastAsi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03505" w:rsidRPr="00FB1039" w:rsidRDefault="00103505" w:rsidP="00103505">
            <w:pPr>
              <w:rPr>
                <w:b/>
              </w:rPr>
            </w:pPr>
            <w:r w:rsidRPr="00FB1039">
              <w:rPr>
                <w:rStyle w:val="30"/>
                <w:rFonts w:eastAsiaTheme="minorEastAsia"/>
                <w:b w:val="0"/>
                <w:sz w:val="28"/>
                <w:szCs w:val="28"/>
              </w:rPr>
              <w:t>4. Итоги репетиционных работ по предметам гуманитарного цикла (ОГЭ/ЕГЭ).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</w:p>
          <w:p w:rsidR="00FB1039" w:rsidRDefault="00FB1039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103505" w:rsidTr="007740C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5" w:rsidRDefault="00103505" w:rsidP="001035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МО №4.</w:t>
            </w:r>
          </w:p>
          <w:p w:rsidR="00103505" w:rsidRDefault="00103505" w:rsidP="001035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Эффективные технологии учебной  </w:t>
            </w:r>
            <w:r>
              <w:rPr>
                <w:b/>
                <w:sz w:val="28"/>
                <w:szCs w:val="28"/>
              </w:rPr>
              <w:lastRenderedPageBreak/>
              <w:t>деятельности как средство реализации ФГОС</w:t>
            </w:r>
            <w:r w:rsidR="00B975C6">
              <w:rPr>
                <w:sz w:val="28"/>
                <w:szCs w:val="28"/>
              </w:rPr>
              <w:t>»</w:t>
            </w:r>
            <w:r w:rsidR="00FB1039">
              <w:rPr>
                <w:sz w:val="28"/>
                <w:szCs w:val="28"/>
              </w:rPr>
              <w:t>.</w:t>
            </w:r>
          </w:p>
          <w:p w:rsidR="00FB1039" w:rsidRDefault="00FB1039" w:rsidP="00103505">
            <w:pPr>
              <w:pStyle w:val="Default"/>
              <w:rPr>
                <w:sz w:val="28"/>
                <w:szCs w:val="28"/>
              </w:rPr>
            </w:pPr>
          </w:p>
          <w:p w:rsidR="00103505" w:rsidRPr="00FB1039" w:rsidRDefault="00FB1039" w:rsidP="00FB1039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03505" w:rsidRPr="00FB1039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505" w:rsidRPr="00FB1039">
              <w:rPr>
                <w:rFonts w:ascii="Times New Roman" w:hAnsi="Times New Roman"/>
                <w:sz w:val="28"/>
                <w:szCs w:val="28"/>
              </w:rPr>
              <w:t>работы МО в 3 четверти.</w:t>
            </w:r>
          </w:p>
          <w:p w:rsidR="00103505" w:rsidRDefault="00103505" w:rsidP="00103505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3505" w:rsidRDefault="00FB1039" w:rsidP="00FB10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3505">
              <w:rPr>
                <w:sz w:val="28"/>
                <w:szCs w:val="28"/>
              </w:rPr>
              <w:t xml:space="preserve">«Эффективные </w:t>
            </w:r>
            <w:r>
              <w:rPr>
                <w:sz w:val="28"/>
                <w:szCs w:val="28"/>
              </w:rPr>
              <w:t xml:space="preserve"> </w:t>
            </w:r>
            <w:r w:rsidR="00103505">
              <w:rPr>
                <w:sz w:val="28"/>
                <w:szCs w:val="28"/>
              </w:rPr>
              <w:t>технологии, формы и методы работы на уроке как условие повышения качества образования».</w:t>
            </w:r>
          </w:p>
          <w:p w:rsidR="00FB1039" w:rsidRDefault="00FB1039" w:rsidP="00FB10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03505" w:rsidRPr="00FB1039" w:rsidRDefault="00FB1039" w:rsidP="00FB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103505" w:rsidRPr="00FB1039">
              <w:rPr>
                <w:rFonts w:ascii="Times New Roman" w:hAnsi="Times New Roman"/>
                <w:sz w:val="28"/>
                <w:szCs w:val="28"/>
              </w:rPr>
              <w:t>Анализ результатов пробных ЕГЭ и ОГЭ.</w:t>
            </w:r>
          </w:p>
          <w:p w:rsidR="00103505" w:rsidRDefault="00103505" w:rsidP="00103505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3505" w:rsidRPr="00B975C6" w:rsidRDefault="00FB1039" w:rsidP="00FB1039">
            <w:pPr>
              <w:numPr>
                <w:ilvl w:val="0"/>
                <w:numId w:val="2"/>
              </w:numPr>
              <w:ind w:left="-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«Взаимодействие семьи и школы как фактор духовно-нравственного воспитания».</w:t>
            </w:r>
          </w:p>
          <w:p w:rsidR="00B975C6" w:rsidRDefault="00B975C6" w:rsidP="00B975C6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975C6" w:rsidRPr="00FB1039" w:rsidRDefault="00B975C6" w:rsidP="00B975C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505" w:rsidRDefault="00103505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103505" w:rsidRDefault="00103505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</w:p>
          <w:p w:rsidR="00103505" w:rsidRPr="00FB1039" w:rsidRDefault="00FB1039" w:rsidP="00FB10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03505" w:rsidTr="007740C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05" w:rsidRDefault="00103505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5" w:rsidRDefault="00103505" w:rsidP="001035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МО №5.</w:t>
            </w:r>
          </w:p>
          <w:p w:rsidR="00103505" w:rsidRDefault="00103505" w:rsidP="001035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«Аналитическая оценка деятельности</w:t>
            </w:r>
            <w:r w:rsidR="00FB1039">
              <w:rPr>
                <w:rFonts w:ascii="Times New Roman" w:hAnsi="Times New Roman"/>
                <w:b/>
                <w:sz w:val="28"/>
                <w:szCs w:val="28"/>
              </w:rPr>
              <w:t xml:space="preserve"> ШМО гуманитарного цикла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Подведение итогов аттестации, курсовой систем</w:t>
            </w:r>
            <w:r w:rsidR="00FB1039">
              <w:rPr>
                <w:rFonts w:ascii="Times New Roman" w:hAnsi="Times New Roman"/>
                <w:sz w:val="28"/>
                <w:szCs w:val="28"/>
              </w:rPr>
              <w:t>ы повышения квалификации в  202</w:t>
            </w:r>
            <w:r w:rsidR="00052044">
              <w:rPr>
                <w:rFonts w:ascii="Times New Roman" w:hAnsi="Times New Roman"/>
                <w:sz w:val="28"/>
                <w:szCs w:val="28"/>
              </w:rPr>
              <w:t>4</w:t>
            </w:r>
            <w:r w:rsidR="00FB1039">
              <w:rPr>
                <w:rFonts w:ascii="Times New Roman" w:hAnsi="Times New Roman"/>
                <w:sz w:val="28"/>
                <w:szCs w:val="28"/>
              </w:rPr>
              <w:t>-202</w:t>
            </w:r>
            <w:r w:rsidR="000520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103505" w:rsidRPr="00FB1039" w:rsidRDefault="00103505" w:rsidP="000520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Анализ работы учителей МО гуманитарного цикла по реа</w:t>
            </w:r>
            <w:r w:rsidR="00FB1039">
              <w:rPr>
                <w:rFonts w:ascii="Times New Roman" w:eastAsia="Calibri" w:hAnsi="Times New Roman"/>
                <w:sz w:val="28"/>
                <w:szCs w:val="28"/>
              </w:rPr>
              <w:t>лизации методической темы в 202</w:t>
            </w:r>
            <w:r w:rsidR="00052044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FB1039">
              <w:rPr>
                <w:rFonts w:ascii="Times New Roman" w:eastAsia="Calibri" w:hAnsi="Times New Roman"/>
                <w:sz w:val="28"/>
                <w:szCs w:val="28"/>
              </w:rPr>
              <w:t>-202</w:t>
            </w:r>
            <w:r w:rsidR="00052044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5" w:rsidRDefault="00103505" w:rsidP="001035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03505" w:rsidRPr="00F0116D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1039" w:rsidRDefault="00FB1039" w:rsidP="001035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3505" w:rsidRDefault="00103505" w:rsidP="00103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3505" w:rsidRPr="00F0116D" w:rsidRDefault="00103505" w:rsidP="00AE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Рук. ШМО. </w:t>
            </w:r>
          </w:p>
        </w:tc>
      </w:tr>
    </w:tbl>
    <w:p w:rsidR="00103505" w:rsidRDefault="00103505" w:rsidP="0010350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505" w:rsidRDefault="00103505" w:rsidP="00103505">
      <w:pPr>
        <w:pStyle w:val="a5"/>
        <w:rPr>
          <w:rFonts w:ascii="Times New Roman" w:hAnsi="Times New Roman"/>
          <w:sz w:val="24"/>
          <w:szCs w:val="24"/>
        </w:rPr>
      </w:pPr>
    </w:p>
    <w:p w:rsidR="00103505" w:rsidRDefault="00103505" w:rsidP="00103505">
      <w:pPr>
        <w:pStyle w:val="a5"/>
        <w:rPr>
          <w:rFonts w:ascii="Times New Roman" w:hAnsi="Times New Roman"/>
          <w:sz w:val="24"/>
          <w:szCs w:val="24"/>
        </w:rPr>
      </w:pPr>
    </w:p>
    <w:p w:rsidR="00103505" w:rsidRDefault="00103505" w:rsidP="00103505">
      <w:pPr>
        <w:pStyle w:val="a5"/>
        <w:rPr>
          <w:rFonts w:ascii="Times New Roman" w:hAnsi="Times New Roman"/>
          <w:sz w:val="24"/>
          <w:szCs w:val="24"/>
        </w:rPr>
      </w:pPr>
    </w:p>
    <w:p w:rsidR="00103505" w:rsidRDefault="00103505" w:rsidP="0067428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03505" w:rsidRDefault="00103505" w:rsidP="0067428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03505" w:rsidRDefault="00103505" w:rsidP="0067428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03505" w:rsidRDefault="00103505" w:rsidP="0067428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03505" w:rsidRDefault="00103505" w:rsidP="0067428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03505" w:rsidRDefault="00103505" w:rsidP="0067428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03505" w:rsidRDefault="00103505" w:rsidP="0067428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03505" w:rsidRDefault="00103505" w:rsidP="00103505">
      <w:pPr>
        <w:spacing w:after="0"/>
        <w:rPr>
          <w:rFonts w:ascii="Times New Roman" w:hAnsi="Times New Roman"/>
          <w:b/>
          <w:sz w:val="28"/>
        </w:rPr>
      </w:pPr>
    </w:p>
    <w:p w:rsidR="00103505" w:rsidRDefault="00103505" w:rsidP="00674285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103505" w:rsidSect="00455EE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1A" w:rsidRDefault="00AF7D1A" w:rsidP="0055586F">
      <w:pPr>
        <w:spacing w:after="0" w:line="240" w:lineRule="auto"/>
      </w:pPr>
      <w:r>
        <w:separator/>
      </w:r>
    </w:p>
  </w:endnote>
  <w:endnote w:type="continuationSeparator" w:id="0">
    <w:p w:rsidR="00AF7D1A" w:rsidRDefault="00AF7D1A" w:rsidP="0055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226910"/>
      <w:docPartObj>
        <w:docPartGallery w:val="Page Numbers (Bottom of Page)"/>
        <w:docPartUnique/>
      </w:docPartObj>
    </w:sdtPr>
    <w:sdtContent>
      <w:p w:rsidR="00CA203E" w:rsidRDefault="00CA203E">
        <w:pPr>
          <w:pStyle w:val="a9"/>
          <w:jc w:val="right"/>
        </w:pPr>
        <w:fldSimple w:instr="PAGE   \* MERGEFORMAT">
          <w:r w:rsidR="00455EEB">
            <w:rPr>
              <w:noProof/>
            </w:rPr>
            <w:t>8</w:t>
          </w:r>
        </w:fldSimple>
      </w:p>
    </w:sdtContent>
  </w:sdt>
  <w:p w:rsidR="00CA203E" w:rsidRDefault="00CA20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1A" w:rsidRDefault="00AF7D1A" w:rsidP="0055586F">
      <w:pPr>
        <w:spacing w:after="0" w:line="240" w:lineRule="auto"/>
      </w:pPr>
      <w:r>
        <w:separator/>
      </w:r>
    </w:p>
  </w:footnote>
  <w:footnote w:type="continuationSeparator" w:id="0">
    <w:p w:rsidR="00AF7D1A" w:rsidRDefault="00AF7D1A" w:rsidP="0055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8DF"/>
    <w:multiLevelType w:val="hybridMultilevel"/>
    <w:tmpl w:val="AA18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23A81"/>
    <w:multiLevelType w:val="hybridMultilevel"/>
    <w:tmpl w:val="BCEE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19034D"/>
    <w:multiLevelType w:val="multilevel"/>
    <w:tmpl w:val="C2F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04727"/>
    <w:multiLevelType w:val="hybridMultilevel"/>
    <w:tmpl w:val="1B88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522"/>
    <w:rsid w:val="00046A96"/>
    <w:rsid w:val="00052044"/>
    <w:rsid w:val="000F4E6A"/>
    <w:rsid w:val="00103505"/>
    <w:rsid w:val="00162716"/>
    <w:rsid w:val="001A536B"/>
    <w:rsid w:val="001B7427"/>
    <w:rsid w:val="001C02C2"/>
    <w:rsid w:val="001C5E5C"/>
    <w:rsid w:val="00264528"/>
    <w:rsid w:val="002A1719"/>
    <w:rsid w:val="00455EEB"/>
    <w:rsid w:val="00480522"/>
    <w:rsid w:val="0055586F"/>
    <w:rsid w:val="00562DB1"/>
    <w:rsid w:val="00674285"/>
    <w:rsid w:val="00697270"/>
    <w:rsid w:val="00755D1B"/>
    <w:rsid w:val="007740CB"/>
    <w:rsid w:val="00841308"/>
    <w:rsid w:val="0087710E"/>
    <w:rsid w:val="009B5F77"/>
    <w:rsid w:val="00AE7E28"/>
    <w:rsid w:val="00AF7D1A"/>
    <w:rsid w:val="00B975C6"/>
    <w:rsid w:val="00C34BDC"/>
    <w:rsid w:val="00C53F91"/>
    <w:rsid w:val="00C70C6C"/>
    <w:rsid w:val="00C83CA5"/>
    <w:rsid w:val="00CA203E"/>
    <w:rsid w:val="00CC58FA"/>
    <w:rsid w:val="00CE1D68"/>
    <w:rsid w:val="00D67001"/>
    <w:rsid w:val="00D84599"/>
    <w:rsid w:val="00D921D0"/>
    <w:rsid w:val="00DE5DC9"/>
    <w:rsid w:val="00E21E9F"/>
    <w:rsid w:val="00E51910"/>
    <w:rsid w:val="00EA151A"/>
    <w:rsid w:val="00F325A5"/>
    <w:rsid w:val="00FB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8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103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74285"/>
  </w:style>
  <w:style w:type="paragraph" w:styleId="a5">
    <w:name w:val="No Spacing"/>
    <w:link w:val="a4"/>
    <w:uiPriority w:val="1"/>
    <w:qFormat/>
    <w:rsid w:val="00674285"/>
    <w:pPr>
      <w:spacing w:after="0" w:line="240" w:lineRule="auto"/>
    </w:pPr>
  </w:style>
  <w:style w:type="table" w:styleId="a6">
    <w:name w:val="Table Grid"/>
    <w:basedOn w:val="a1"/>
    <w:uiPriority w:val="59"/>
    <w:rsid w:val="0067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74285"/>
  </w:style>
  <w:style w:type="paragraph" w:customStyle="1" w:styleId="c14">
    <w:name w:val="c14"/>
    <w:basedOn w:val="a"/>
    <w:uiPriority w:val="99"/>
    <w:rsid w:val="0067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67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74285"/>
  </w:style>
  <w:style w:type="character" w:customStyle="1" w:styleId="c29">
    <w:name w:val="c29"/>
    <w:basedOn w:val="a0"/>
    <w:rsid w:val="00674285"/>
  </w:style>
  <w:style w:type="paragraph" w:styleId="a7">
    <w:name w:val="header"/>
    <w:basedOn w:val="a"/>
    <w:link w:val="a8"/>
    <w:uiPriority w:val="99"/>
    <w:unhideWhenUsed/>
    <w:rsid w:val="0055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86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5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86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8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03505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d">
    <w:name w:val="List Paragraph"/>
    <w:basedOn w:val="a"/>
    <w:uiPriority w:val="99"/>
    <w:qFormat/>
    <w:rsid w:val="001035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semiHidden/>
    <w:rsid w:val="001035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8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103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74285"/>
  </w:style>
  <w:style w:type="paragraph" w:styleId="a5">
    <w:name w:val="No Spacing"/>
    <w:link w:val="a4"/>
    <w:uiPriority w:val="1"/>
    <w:qFormat/>
    <w:rsid w:val="00674285"/>
    <w:pPr>
      <w:spacing w:after="0" w:line="240" w:lineRule="auto"/>
    </w:pPr>
  </w:style>
  <w:style w:type="table" w:styleId="a6">
    <w:name w:val="Table Grid"/>
    <w:basedOn w:val="a1"/>
    <w:uiPriority w:val="59"/>
    <w:rsid w:val="0067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74285"/>
  </w:style>
  <w:style w:type="paragraph" w:customStyle="1" w:styleId="c14">
    <w:name w:val="c14"/>
    <w:basedOn w:val="a"/>
    <w:uiPriority w:val="99"/>
    <w:rsid w:val="0067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67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74285"/>
  </w:style>
  <w:style w:type="character" w:customStyle="1" w:styleId="c29">
    <w:name w:val="c29"/>
    <w:basedOn w:val="a0"/>
    <w:rsid w:val="00674285"/>
  </w:style>
  <w:style w:type="paragraph" w:styleId="a7">
    <w:name w:val="header"/>
    <w:basedOn w:val="a"/>
    <w:link w:val="a8"/>
    <w:uiPriority w:val="99"/>
    <w:unhideWhenUsed/>
    <w:rsid w:val="0055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86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55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86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8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03505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d">
    <w:name w:val="List Paragraph"/>
    <w:basedOn w:val="a"/>
    <w:uiPriority w:val="99"/>
    <w:qFormat/>
    <w:rsid w:val="001035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semiHidden/>
    <w:rsid w:val="001035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7DB3-976A-4A74-83C5-559EECDD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Арефинская СОШ</dc:creator>
  <cp:lastModifiedBy>Учитель</cp:lastModifiedBy>
  <cp:revision>2</cp:revision>
  <cp:lastPrinted>2024-12-10T10:39:00Z</cp:lastPrinted>
  <dcterms:created xsi:type="dcterms:W3CDTF">2024-12-10T13:07:00Z</dcterms:created>
  <dcterms:modified xsi:type="dcterms:W3CDTF">2024-12-10T13:07:00Z</dcterms:modified>
</cp:coreProperties>
</file>